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08" w:rsidRDefault="007D7608" w:rsidP="007D76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11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134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7D7608" w:rsidRPr="00653DE1" w:rsidTr="002B7F37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608" w:rsidRPr="00653DE1" w:rsidRDefault="007D760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608" w:rsidRPr="00653DE1" w:rsidRDefault="007D760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608" w:rsidRPr="00653DE1" w:rsidRDefault="007D760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608" w:rsidRPr="00653DE1" w:rsidRDefault="007D760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608" w:rsidRPr="00653DE1" w:rsidRDefault="007D760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608" w:rsidRPr="00653DE1" w:rsidRDefault="007D760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608" w:rsidRPr="00653DE1" w:rsidRDefault="007D760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D7608" w:rsidRPr="00653DE1" w:rsidRDefault="007D760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7D7608" w:rsidRPr="00653DE1" w:rsidTr="002B7F37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608" w:rsidRPr="00653DE1" w:rsidRDefault="007D760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608" w:rsidRPr="00653DE1" w:rsidRDefault="007D760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21171C" w:rsidRDefault="007D7608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211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608" w:rsidRPr="0021171C" w:rsidRDefault="007D7608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21171C" w:rsidRDefault="007D7608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21171C" w:rsidRDefault="007D7608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Производная функц</w:t>
            </w:r>
            <w:proofErr w:type="gramStart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к решению задач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21171C" w:rsidRDefault="007D7608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1.работаем по ссылке  </w:t>
            </w:r>
            <w:hyperlink r:id="rId5" w:history="1">
              <w:r w:rsidRPr="005A0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https://yandex.ru/efir?stream_id=412c9d28ac99384b88f8c1a6ba4ba3be&amp;from_block=logo_partner_player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608" w:rsidRPr="0021171C" w:rsidRDefault="007D7608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 2. вопросы через </w:t>
            </w:r>
            <w:proofErr w:type="spellStart"/>
            <w:r w:rsidRPr="00211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асурсо</w:t>
            </w:r>
            <w:proofErr w:type="gramStart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21171C" w:rsidRDefault="007D7608" w:rsidP="002B7F37">
            <w:pPr>
              <w:ind w:right="-725"/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 глава3, на решу ЕГЭ В-13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D7608" w:rsidRPr="00653DE1" w:rsidRDefault="007D760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D7608" w:rsidRPr="00653DE1" w:rsidTr="002B7F37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608" w:rsidRPr="00653DE1" w:rsidRDefault="007D760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608" w:rsidRPr="00653DE1" w:rsidRDefault="007D760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7D7608" w:rsidRDefault="007D7608">
            <w:pPr>
              <w:pStyle w:val="PreformattedText"/>
              <w:rPr>
                <w:sz w:val="24"/>
                <w:szCs w:val="24"/>
              </w:rPr>
            </w:pPr>
            <w:r w:rsidRPr="007D7608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7D7608" w:rsidRDefault="007D7608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7D7608" w:rsidRDefault="007D7608">
            <w:pPr>
              <w:pStyle w:val="PreformattedText"/>
              <w:rPr>
                <w:sz w:val="24"/>
                <w:szCs w:val="24"/>
              </w:rPr>
            </w:pPr>
            <w:r w:rsidRPr="007D7608">
              <w:rPr>
                <w:sz w:val="24"/>
                <w:szCs w:val="24"/>
              </w:rPr>
              <w:t>Повторение темы « Ядерная физика»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Default="007D7608">
            <w:pPr>
              <w:pStyle w:val="PreformattedText"/>
              <w:rPr>
                <w:sz w:val="24"/>
                <w:szCs w:val="24"/>
              </w:rPr>
            </w:pPr>
            <w:r w:rsidRPr="007D7608">
              <w:rPr>
                <w:sz w:val="24"/>
                <w:szCs w:val="24"/>
              </w:rPr>
              <w:t xml:space="preserve"> Посмотри </w:t>
            </w:r>
            <w:proofErr w:type="spellStart"/>
            <w:r w:rsidRPr="007D7608">
              <w:rPr>
                <w:sz w:val="24"/>
                <w:szCs w:val="24"/>
              </w:rPr>
              <w:t>видеоурок</w:t>
            </w:r>
            <w:proofErr w:type="spellEnd"/>
            <w:r w:rsidRPr="007D7608">
              <w:rPr>
                <w:sz w:val="24"/>
                <w:szCs w:val="24"/>
              </w:rPr>
              <w:t xml:space="preserve">  </w:t>
            </w:r>
          </w:p>
          <w:p w:rsidR="007D7608" w:rsidRDefault="007D7608" w:rsidP="007D7608">
            <w:pPr>
              <w:pStyle w:val="PreformattedText"/>
              <w:rPr>
                <w:sz w:val="24"/>
                <w:szCs w:val="24"/>
              </w:rPr>
            </w:pPr>
            <w:hyperlink r:id="rId7" w:history="1">
              <w:r w:rsidRPr="007D7608">
                <w:rPr>
                  <w:rStyle w:val="a3"/>
                  <w:sz w:val="24"/>
                  <w:szCs w:val="24"/>
                </w:rPr>
                <w:t>https://www.youtube.com/watch?v=nS9uVki3ss4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7D7608" w:rsidRPr="007D7608" w:rsidRDefault="007D7608" w:rsidP="007D7608">
            <w:pPr>
              <w:pStyle w:val="PreformattedText"/>
              <w:rPr>
                <w:sz w:val="24"/>
                <w:szCs w:val="24"/>
              </w:rPr>
            </w:pPr>
            <w:r w:rsidRPr="007D7608">
              <w:rPr>
                <w:sz w:val="24"/>
                <w:szCs w:val="24"/>
              </w:rPr>
              <w:t>Разбери решение задач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7D7608" w:rsidRDefault="007D7608">
            <w:pPr>
              <w:pStyle w:val="PreformattedText"/>
              <w:rPr>
                <w:sz w:val="24"/>
                <w:szCs w:val="24"/>
              </w:rPr>
            </w:pPr>
            <w:r w:rsidRPr="007D7608">
              <w:rPr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D7608" w:rsidRDefault="007D760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D7608" w:rsidRPr="00653DE1" w:rsidTr="002B7F37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608" w:rsidRPr="00653DE1" w:rsidRDefault="007D760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608" w:rsidRPr="00653DE1" w:rsidRDefault="007D760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7D7608" w:rsidRDefault="007D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7D7608" w:rsidRDefault="007D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7D7608" w:rsidRDefault="007D7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 знаний в форме ЕГЭ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7D7608" w:rsidRDefault="007D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08">
              <w:rPr>
                <w:rFonts w:ascii="Times New Roman" w:hAnsi="Times New Roman" w:cs="Times New Roman"/>
                <w:sz w:val="24"/>
                <w:szCs w:val="24"/>
              </w:rPr>
              <w:t>выполнить в АСУ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7D7608" w:rsidRDefault="007D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0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D7608" w:rsidRPr="00653DE1" w:rsidRDefault="007D760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D7608" w:rsidRPr="00653DE1" w:rsidTr="002B7F37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608" w:rsidRPr="00653DE1" w:rsidRDefault="007D760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608" w:rsidRPr="00653DE1" w:rsidRDefault="007D760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08" w:rsidRPr="00653DE1" w:rsidTr="007D7608">
        <w:trPr>
          <w:trHeight w:val="467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608" w:rsidRPr="00653DE1" w:rsidRDefault="007D760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608" w:rsidRPr="00653DE1" w:rsidRDefault="007D760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7D7608" w:rsidRDefault="007D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0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7D7608" w:rsidRDefault="007D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0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7D7608" w:rsidRDefault="007D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608">
              <w:rPr>
                <w:rFonts w:ascii="Times New Roman" w:hAnsi="Times New Roman" w:cs="Times New Roman"/>
                <w:sz w:val="24"/>
                <w:szCs w:val="24"/>
              </w:rPr>
              <w:t>И.В.Гете</w:t>
            </w:r>
            <w:proofErr w:type="spellEnd"/>
            <w:r w:rsidRPr="007D7608">
              <w:rPr>
                <w:rFonts w:ascii="Times New Roman" w:hAnsi="Times New Roman" w:cs="Times New Roman"/>
                <w:sz w:val="24"/>
                <w:szCs w:val="24"/>
              </w:rPr>
              <w:t xml:space="preserve"> (биография)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7D7608" w:rsidRDefault="007D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0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урок по ссылке </w:t>
            </w:r>
            <w:r w:rsidRPr="007D76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5A0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https://youtu.be/al034jxCiY8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7D7608" w:rsidRDefault="007D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D760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D7608">
              <w:rPr>
                <w:rFonts w:ascii="Times New Roman" w:hAnsi="Times New Roman" w:cs="Times New Roman"/>
                <w:sz w:val="24"/>
                <w:szCs w:val="24"/>
              </w:rPr>
              <w:t xml:space="preserve"> 214-217 </w:t>
            </w:r>
            <w:proofErr w:type="spellStart"/>
            <w:r w:rsidRPr="007D760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D7608">
              <w:rPr>
                <w:rFonts w:ascii="Times New Roman" w:hAnsi="Times New Roman" w:cs="Times New Roman"/>
                <w:sz w:val="24"/>
                <w:szCs w:val="24"/>
              </w:rPr>
              <w:t xml:space="preserve"> 1вс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D7608" w:rsidRPr="007C05DF" w:rsidRDefault="007D7608" w:rsidP="002B7F37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7D7608" w:rsidRPr="00653DE1" w:rsidTr="002B7F37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608" w:rsidRPr="00653DE1" w:rsidRDefault="007D760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608" w:rsidRPr="00653DE1" w:rsidRDefault="007D760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7D7608" w:rsidRDefault="007D760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D760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7D7608" w:rsidRDefault="007D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0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7D7608" w:rsidRDefault="007D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08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Default="007D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A0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https://onlinetestpad.com/ru/test/390706-itogovyj-povtoritelno-obobshhayushhij-urok-po-kursu-obshhestvoznanie-11-kla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608" w:rsidRPr="007D7608" w:rsidRDefault="007D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08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по ссылке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7D7608" w:rsidRDefault="007D760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D760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D7608" w:rsidRDefault="007D760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D7608" w:rsidRPr="00653DE1" w:rsidTr="002B7F37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653DE1" w:rsidRDefault="007D760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608" w:rsidRPr="00653DE1" w:rsidRDefault="007D760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608" w:rsidRPr="00653DE1" w:rsidTr="002B7F37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608" w:rsidRPr="00653DE1" w:rsidRDefault="007D760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608" w:rsidRPr="00653DE1" w:rsidRDefault="007D760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7D7608" w:rsidRDefault="007D7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7D7608" w:rsidRDefault="007D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0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7D7608" w:rsidRDefault="007D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608">
              <w:rPr>
                <w:rFonts w:ascii="Times New Roman" w:hAnsi="Times New Roman" w:cs="Times New Roman"/>
                <w:sz w:val="24"/>
                <w:szCs w:val="24"/>
              </w:rPr>
              <w:t>Повторение по теме "Вооруженные силы РФ"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7D7608" w:rsidRDefault="007D7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презентацию по ссылке: </w:t>
            </w:r>
            <w:hyperlink r:id="rId14" w:tgtFrame="_blank" w:history="1">
              <w:r w:rsidRPr="007D76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https://ppt4web.ru/obzh/vooruzhennye-sily-rossijjskojj-fed</w:t>
              </w:r>
              <w:bookmarkStart w:id="0" w:name="_GoBack"/>
              <w:bookmarkEnd w:id="0"/>
              <w:r w:rsidRPr="007D76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eracii.html</w:t>
              </w:r>
            </w:hyperlink>
            <w:r w:rsidRPr="007D7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7D7608" w:rsidRDefault="007D7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итоговому тесту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D7608" w:rsidRPr="00653DE1" w:rsidRDefault="007D760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D7608" w:rsidRPr="00653DE1" w:rsidTr="002B7F37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608" w:rsidRPr="00653DE1" w:rsidRDefault="007D760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D7608" w:rsidRPr="00653DE1" w:rsidRDefault="007D760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8D3E2D" w:rsidRDefault="007D7608" w:rsidP="002B7F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21171C" w:rsidRDefault="007D7608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21171C" w:rsidRDefault="007D7608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21171C" w:rsidRDefault="007D7608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D7608" w:rsidRPr="0021171C" w:rsidRDefault="007D7608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D7608" w:rsidRPr="00653DE1" w:rsidRDefault="007D760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7D7608" w:rsidRDefault="007D7608" w:rsidP="007D7608"/>
    <w:p w:rsidR="007D7608" w:rsidRDefault="007D7608" w:rsidP="007D7608"/>
    <w:p w:rsidR="007D7608" w:rsidRDefault="007D7608" w:rsidP="007D7608"/>
    <w:p w:rsidR="007D7608" w:rsidRDefault="007D7608" w:rsidP="007D7608"/>
    <w:p w:rsidR="007D7608" w:rsidRDefault="007D7608" w:rsidP="007D7608"/>
    <w:p w:rsidR="007D7608" w:rsidRDefault="007D7608" w:rsidP="007D7608"/>
    <w:p w:rsidR="002320FB" w:rsidRDefault="007D7608"/>
    <w:sectPr w:rsidR="002320FB" w:rsidSect="00D16B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08"/>
    <w:rsid w:val="001E4E59"/>
    <w:rsid w:val="007D7608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608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7D7608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7D76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608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7D7608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7D76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S9uVki3ss4" TargetMode="External"/><Relationship Id="rId12" Type="http://schemas.openxmlformats.org/officeDocument/2006/relationships/hyperlink" Target="https://onlinetestpad.com/ru/test/390706-itogovyj-povtoritelno-obobshhayushhij-urok-po-kursu-obshhestvoznanie-11-kl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yandex.ru/efir?stream_id=412c9d28ac99384b88f8c1a6ba4ba3be&amp;from_block=logo_partner_player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youtu.be/al034jxCiY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ppt4web.ru/obzh/vooruzhennye-sily-rossijjskojj-federa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2020-05-19T17:53:00Z</dcterms:created>
  <dcterms:modified xsi:type="dcterms:W3CDTF">2020-05-19T17:58:00Z</dcterms:modified>
</cp:coreProperties>
</file>