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BBF" w:rsidRPr="008A134E" w:rsidRDefault="00BB2BBF" w:rsidP="00BB2B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34E">
        <w:rPr>
          <w:rFonts w:ascii="Times New Roman" w:hAnsi="Times New Roman" w:cs="Times New Roman"/>
          <w:b/>
          <w:sz w:val="24"/>
          <w:szCs w:val="24"/>
        </w:rPr>
        <w:t>Расписание дистанционн</w:t>
      </w:r>
      <w:r>
        <w:rPr>
          <w:rFonts w:ascii="Times New Roman" w:hAnsi="Times New Roman" w:cs="Times New Roman"/>
          <w:b/>
          <w:sz w:val="24"/>
          <w:szCs w:val="24"/>
        </w:rPr>
        <w:t>ого обучения  для 1 класса на 18</w:t>
      </w:r>
      <w:r w:rsidRPr="008A134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05.</w:t>
      </w:r>
      <w:r w:rsidRPr="008A134E">
        <w:rPr>
          <w:rFonts w:ascii="Times New Roman" w:hAnsi="Times New Roman" w:cs="Times New Roman"/>
          <w:b/>
          <w:sz w:val="24"/>
          <w:szCs w:val="24"/>
        </w:rPr>
        <w:t>2020</w:t>
      </w:r>
    </w:p>
    <w:tbl>
      <w:tblPr>
        <w:tblW w:w="15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0"/>
        <w:gridCol w:w="1016"/>
        <w:gridCol w:w="1661"/>
        <w:gridCol w:w="1541"/>
        <w:gridCol w:w="1868"/>
        <w:gridCol w:w="5278"/>
        <w:gridCol w:w="1559"/>
        <w:gridCol w:w="1844"/>
      </w:tblGrid>
      <w:tr w:rsidR="00BB2BBF" w:rsidRPr="00843CA9" w:rsidTr="001A088D">
        <w:trPr>
          <w:trHeight w:val="315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2BBF" w:rsidRPr="00843CA9" w:rsidRDefault="00BB2BBF" w:rsidP="001A08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2BBF" w:rsidRPr="00843CA9" w:rsidRDefault="00BB2BBF" w:rsidP="001A08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2BBF" w:rsidRPr="00843CA9" w:rsidRDefault="00BB2BBF" w:rsidP="001A08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2BBF" w:rsidRPr="00843CA9" w:rsidRDefault="00BB2BBF" w:rsidP="001A08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2BBF" w:rsidRPr="00843CA9" w:rsidRDefault="00BB2BBF" w:rsidP="001A08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2BBF" w:rsidRPr="00843CA9" w:rsidRDefault="00BB2BBF" w:rsidP="001A08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2BBF" w:rsidRPr="00843CA9" w:rsidRDefault="00BB2BBF" w:rsidP="001A08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1844" w:type="dxa"/>
          </w:tcPr>
          <w:p w:rsidR="00BB2BBF" w:rsidRPr="00843CA9" w:rsidRDefault="00BB2BBF" w:rsidP="001A08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BB2BBF" w:rsidRPr="00843CA9" w:rsidTr="00BB2BBF">
        <w:trPr>
          <w:trHeight w:val="1875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2BBF" w:rsidRPr="00843CA9" w:rsidRDefault="00BB2BBF" w:rsidP="001A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2BBF" w:rsidRPr="00843CA9" w:rsidRDefault="00BB2BBF" w:rsidP="001A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B2BBF" w:rsidRPr="00BB2BBF" w:rsidRDefault="00BB2BBF" w:rsidP="00BB2B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помощью ЭОР 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B2BBF" w:rsidRPr="00BB2BBF" w:rsidRDefault="00BB2BBF" w:rsidP="00BB2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BBF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B2BBF" w:rsidRPr="00BB2BBF" w:rsidRDefault="00BB2BBF" w:rsidP="00BB2BBF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proofErr w:type="spellStart"/>
            <w:r w:rsidRPr="00BB2BBF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М.Пляцковский</w:t>
            </w:r>
            <w:proofErr w:type="spellEnd"/>
            <w:r w:rsidRPr="00BB2BBF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«Сердитый дог Буль»</w:t>
            </w:r>
            <w:r w:rsidRPr="00BB2BBF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br/>
            </w:r>
            <w:proofErr w:type="spellStart"/>
            <w:r w:rsidRPr="00BB2BBF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Ю.Энтин</w:t>
            </w:r>
            <w:proofErr w:type="spellEnd"/>
            <w:r w:rsidRPr="00BB2BBF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«Про дружбу»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B2BBF" w:rsidRPr="00BB2BBF" w:rsidRDefault="00BB2BBF" w:rsidP="00BB2B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Вайбер</w:t>
            </w:r>
            <w:proofErr w:type="spellEnd"/>
            <w:r w:rsidRPr="00BB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hyperlink r:id="rId5" w:history="1">
              <w:r w:rsidRPr="002728F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https://www.youtube.com/watch?v=1qnVS5f_MsY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B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просмотр </w:t>
            </w:r>
            <w:proofErr w:type="spellStart"/>
            <w:r w:rsidRPr="00BB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видеоурока</w:t>
            </w:r>
            <w:proofErr w:type="spellEnd"/>
            <w:r w:rsidRPr="00BB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(если нет связи)</w:t>
            </w:r>
            <w:r w:rsidRPr="00BB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учебник стр.48-50</w:t>
            </w:r>
            <w:r w:rsidRPr="00BB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прочитать, ответить на вопросы, нарисовать рисунок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B2BBF" w:rsidRPr="003F5954" w:rsidRDefault="00BB2BBF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BB2BBF" w:rsidRPr="00843CA9" w:rsidRDefault="00BB2BBF" w:rsidP="001A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BB2BBF" w:rsidRPr="00843CA9" w:rsidTr="00BB2BBF">
        <w:trPr>
          <w:trHeight w:val="1605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2BBF" w:rsidRPr="00843CA9" w:rsidRDefault="00BB2BBF" w:rsidP="001A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2BBF" w:rsidRPr="00843CA9" w:rsidRDefault="00BB2BBF" w:rsidP="001A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B2BBF" w:rsidRPr="00BB2BBF" w:rsidRDefault="00BB2BBF" w:rsidP="00BB2B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помощью ЭОР 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B2BBF" w:rsidRPr="00BB2BBF" w:rsidRDefault="00BB2BBF" w:rsidP="00BB2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BB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B2BBF" w:rsidRPr="00BB2BBF" w:rsidRDefault="00BB2BBF" w:rsidP="00BB2BBF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B2BBF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Буквосочетания </w:t>
            </w:r>
            <w:proofErr w:type="spellStart"/>
            <w:r w:rsidRPr="00BB2BBF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чк</w:t>
            </w:r>
            <w:proofErr w:type="gramStart"/>
            <w:r w:rsidRPr="00BB2BBF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,ч</w:t>
            </w:r>
            <w:proofErr w:type="gramEnd"/>
            <w:r w:rsidRPr="00BB2BBF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н,чт</w:t>
            </w:r>
            <w:proofErr w:type="spellEnd"/>
            <w:r w:rsidRPr="00BB2BBF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.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B2BBF" w:rsidRPr="00BB2BBF" w:rsidRDefault="00BB2BBF" w:rsidP="00BB2B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Вайбер</w:t>
            </w:r>
            <w:proofErr w:type="spellEnd"/>
            <w:r w:rsidRPr="00BB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7" w:history="1">
              <w:r w:rsidRPr="002728F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https://www.youtube.com/watch?v=0nnGSK2Dzx8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B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работа в тетради по ссылке;</w:t>
            </w:r>
            <w:r w:rsidRPr="00BB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(если нет связи)</w:t>
            </w:r>
            <w:r w:rsidRPr="00BB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учебник стр.110-114</w:t>
            </w:r>
            <w:r w:rsidRPr="00BB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прочитать правило стр.111 </w:t>
            </w:r>
            <w:r w:rsidRPr="00BB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выполнить упр.5,8,10 стр.111-114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BB2BBF" w:rsidRPr="00F1348D" w:rsidRDefault="00BB2BBF" w:rsidP="001A088D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844" w:type="dxa"/>
          </w:tcPr>
          <w:p w:rsidR="00BB2BBF" w:rsidRPr="00843CA9" w:rsidRDefault="00BB2BBF" w:rsidP="001A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BB2BBF" w:rsidRPr="00843CA9" w:rsidTr="00BB2BBF">
        <w:trPr>
          <w:trHeight w:val="1155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2BBF" w:rsidRPr="00843CA9" w:rsidRDefault="00BB2BBF" w:rsidP="001A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2BBF" w:rsidRPr="00843CA9" w:rsidRDefault="00BB2BBF" w:rsidP="001A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9.50-10.20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B2BBF" w:rsidRPr="00BB2BBF" w:rsidRDefault="00BB2BBF" w:rsidP="00BB2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BBF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ЭОР 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B2BBF" w:rsidRPr="00BB2BBF" w:rsidRDefault="00BB2BBF" w:rsidP="00BB2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BB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B2BBF" w:rsidRPr="00BB2BBF" w:rsidRDefault="00BB2BBF" w:rsidP="00BB2B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итоговой проверочной работе. Повторение и самоконтроль.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B2BBF" w:rsidRPr="00BB2BBF" w:rsidRDefault="00BB2BBF" w:rsidP="00BB2B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Вайбер</w:t>
            </w:r>
            <w:proofErr w:type="spellEnd"/>
            <w:r w:rsidRPr="00BB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B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1.работа по ссылке в тетради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9" w:history="1">
              <w:r w:rsidRPr="002728F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https://www.youtube.com/watch?v=mzWIYNH4NrU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B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(если нет связи)</w:t>
            </w:r>
            <w:r w:rsidRPr="00BB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работа по учебнику стр.100-101 </w:t>
            </w: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B2BBF" w:rsidRPr="003F5954" w:rsidRDefault="00BB2BBF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BB2BBF" w:rsidRPr="00843CA9" w:rsidRDefault="00BB2BBF" w:rsidP="001A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BB2BBF" w:rsidRPr="00843CA9" w:rsidTr="001A088D">
        <w:trPr>
          <w:trHeight w:val="351"/>
        </w:trPr>
        <w:tc>
          <w:tcPr>
            <w:tcW w:w="13653" w:type="dxa"/>
            <w:gridSpan w:val="7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2BBF" w:rsidRPr="00843CA9" w:rsidRDefault="00BB2BBF" w:rsidP="001A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О Л 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Я     П Е Р Е М Е Н А</w:t>
            </w:r>
          </w:p>
        </w:tc>
        <w:tc>
          <w:tcPr>
            <w:tcW w:w="1844" w:type="dxa"/>
          </w:tcPr>
          <w:p w:rsidR="00BB2BBF" w:rsidRDefault="00BB2BBF" w:rsidP="001A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2BBF" w:rsidRPr="00843CA9" w:rsidTr="001A088D">
        <w:trPr>
          <w:trHeight w:val="675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2BBF" w:rsidRPr="00843CA9" w:rsidRDefault="00BB2BBF" w:rsidP="001A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2BBF" w:rsidRPr="00843CA9" w:rsidRDefault="00BB2BBF" w:rsidP="001A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10.40-11.10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B2BBF" w:rsidRPr="00BB2BBF" w:rsidRDefault="00BB2B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2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помощью ЭОР 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B2BBF" w:rsidRPr="00BB2BBF" w:rsidRDefault="00BB2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BB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B2BBF" w:rsidRPr="00BB2BBF" w:rsidRDefault="00BB2BBF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B2BBF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Лепка. Сказочный цветок.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B2BBF" w:rsidRPr="00BB2BBF" w:rsidRDefault="00BB2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2728F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https://www.youtube.com/watch?v=5qTKUN0Kg_0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BB2B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2BBF">
              <w:rPr>
                <w:rFonts w:ascii="Times New Roman" w:hAnsi="Times New Roman" w:cs="Times New Roman"/>
                <w:sz w:val="24"/>
                <w:szCs w:val="24"/>
              </w:rPr>
              <w:t>промотр</w:t>
            </w:r>
            <w:proofErr w:type="spellEnd"/>
            <w:r w:rsidRPr="00BB2B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2BBF">
              <w:rPr>
                <w:rFonts w:ascii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B2BBF" w:rsidRPr="00A9115E" w:rsidRDefault="00BB2BBF" w:rsidP="001A088D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844" w:type="dxa"/>
          </w:tcPr>
          <w:p w:rsidR="00BB2BBF" w:rsidRPr="00843CA9" w:rsidRDefault="00BB2BBF" w:rsidP="001A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BB2BBF" w:rsidRPr="00843CA9" w:rsidTr="001A088D">
        <w:trPr>
          <w:trHeight w:val="660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2BBF" w:rsidRPr="00843CA9" w:rsidRDefault="00BB2BBF" w:rsidP="001A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2BBF" w:rsidRPr="00843CA9" w:rsidRDefault="00BB2BBF" w:rsidP="001A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11.20-12.50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B2BBF" w:rsidRPr="00044373" w:rsidRDefault="00BB2BBF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B2BBF" w:rsidRPr="00044373" w:rsidRDefault="00BB2BBF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B2BBF" w:rsidRPr="00015EC6" w:rsidRDefault="00BB2BBF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B2BBF" w:rsidRPr="00015EC6" w:rsidRDefault="00BB2BBF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B2BBF" w:rsidRPr="00DB0298" w:rsidRDefault="00BB2BBF" w:rsidP="001A0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BB2BBF" w:rsidRPr="00843CA9" w:rsidRDefault="00BB2BBF" w:rsidP="001A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BB2BBF" w:rsidRPr="00843CA9" w:rsidTr="001A088D">
        <w:trPr>
          <w:trHeight w:val="330"/>
        </w:trPr>
        <w:tc>
          <w:tcPr>
            <w:tcW w:w="13653" w:type="dxa"/>
            <w:gridSpan w:val="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B2BBF" w:rsidRPr="00843CA9" w:rsidRDefault="00BB2BBF" w:rsidP="001A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Б Е Д </w:t>
            </w:r>
          </w:p>
        </w:tc>
        <w:tc>
          <w:tcPr>
            <w:tcW w:w="1844" w:type="dxa"/>
          </w:tcPr>
          <w:p w:rsidR="00BB2BBF" w:rsidRPr="00843CA9" w:rsidRDefault="00BB2BBF" w:rsidP="001A08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B2BBF" w:rsidRPr="00843CA9" w:rsidRDefault="00BB2BBF" w:rsidP="00BB2BBF">
      <w:pPr>
        <w:rPr>
          <w:rFonts w:ascii="Times New Roman" w:hAnsi="Times New Roman" w:cs="Times New Roman"/>
          <w:sz w:val="24"/>
          <w:szCs w:val="24"/>
        </w:rPr>
      </w:pPr>
    </w:p>
    <w:p w:rsidR="00BB2BBF" w:rsidRDefault="00BB2BBF" w:rsidP="00BB2BBF"/>
    <w:p w:rsidR="00BB2BBF" w:rsidRDefault="00BB2BBF" w:rsidP="00BB2BBF"/>
    <w:p w:rsidR="00BB2BBF" w:rsidRDefault="00BB2BBF" w:rsidP="00BB2BBF"/>
    <w:p w:rsidR="00BB2BBF" w:rsidRDefault="00BB2BBF" w:rsidP="00BB2BBF"/>
    <w:p w:rsidR="00BB2BBF" w:rsidRDefault="00BB2BBF" w:rsidP="00BB2BBF"/>
    <w:p w:rsidR="00BB2BBF" w:rsidRDefault="00BB2BBF" w:rsidP="00BB2BBF"/>
    <w:p w:rsidR="00BB2BBF" w:rsidRDefault="00BB2BBF" w:rsidP="00BB2BBF"/>
    <w:p w:rsidR="00BB2BBF" w:rsidRDefault="00BB2BBF" w:rsidP="00BB2BBF"/>
    <w:p w:rsidR="00BB2BBF" w:rsidRDefault="00BB2BBF" w:rsidP="00BB2BBF"/>
    <w:p w:rsidR="002320FB" w:rsidRDefault="00BB2BBF"/>
    <w:sectPr w:rsidR="002320FB" w:rsidSect="00843C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BBF"/>
    <w:rsid w:val="001E4E59"/>
    <w:rsid w:val="00BB2BBF"/>
    <w:rsid w:val="00C6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B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2BB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B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2B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vx1TYkXmhMJEjN4W4qOHkoZ8Gg5QpzWdO1j5kzve2xw" TargetMode="External"/><Relationship Id="rId13" Type="http://schemas.openxmlformats.org/officeDocument/2006/relationships/hyperlink" Target="https://drive.google.com/open?id=1vx1TYkXmhMJEjN4W4qOHkoZ8Gg5QpzWdO1j5kzve2x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0nnGSK2Dzx8" TargetMode="External"/><Relationship Id="rId12" Type="http://schemas.openxmlformats.org/officeDocument/2006/relationships/hyperlink" Target="https://drive.google.com/open?id=1vx1TYkXmhMJEjN4W4qOHkoZ8Gg5QpzWdO1j5kzve2x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1vx1TYkXmhMJEjN4W4qOHkoZ8Gg5QpzWdO1j5kzve2xw" TargetMode="External"/><Relationship Id="rId11" Type="http://schemas.openxmlformats.org/officeDocument/2006/relationships/hyperlink" Target="https://www.youtube.com/watch?v=5qTKUN0Kg_0" TargetMode="External"/><Relationship Id="rId5" Type="http://schemas.openxmlformats.org/officeDocument/2006/relationships/hyperlink" Target="https://www.youtube.com/watch?v=1qnVS5f_MsY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drive.google.com/open?id=1vx1TYkXmhMJEjN4W4qOHkoZ8Gg5QpzWdO1j5kzve2x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mzWIYNH4N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338</Words>
  <Characters>1932</Characters>
  <Application>Microsoft Office Word</Application>
  <DocSecurity>0</DocSecurity>
  <Lines>16</Lines>
  <Paragraphs>4</Paragraphs>
  <ScaleCrop>false</ScaleCrop>
  <Company/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2020-05-15T11:17:00Z</dcterms:created>
  <dcterms:modified xsi:type="dcterms:W3CDTF">2020-05-15T11:19:00Z</dcterms:modified>
</cp:coreProperties>
</file>