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D7" w:rsidRDefault="008F07D7" w:rsidP="008F07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8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8F07D7" w:rsidRPr="00653DE1" w:rsidTr="003A3431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8F07D7" w:rsidRPr="00653DE1" w:rsidTr="008F07D7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1B8">
              <w:rPr>
                <w:rFonts w:ascii="Times New Roman" w:hAnsi="Times New Roman" w:cs="Times New Roman"/>
                <w:sz w:val="24"/>
                <w:szCs w:val="24"/>
              </w:rPr>
              <w:t>РР Использование публицистического стиля речи (публичное выступление о культуре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</w:t>
            </w:r>
          </w:p>
          <w:p w:rsidR="003F01B8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42D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https://youtu.be/VyrOwGlJraw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01B8" w:rsidRPr="008F07D7" w:rsidRDefault="003F01B8" w:rsidP="003F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3F01B8"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о культуре поведения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Дописать и прислать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07D7" w:rsidRPr="00653DE1" w:rsidRDefault="008415B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="008F07D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07D7" w:rsidRPr="00653DE1" w:rsidTr="008F07D7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и прослушать дистанционный урок по ссылке </w:t>
            </w:r>
            <w:hyperlink r:id="rId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https://youtu.be/BUccWpmG6MI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 материал учебника по данной теме и выписать определения, выполнить №964, 965, 966(а), 968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№966(б), 970, 973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07D7" w:rsidRDefault="008415B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="008F07D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07D7" w:rsidRPr="00653DE1" w:rsidTr="008F07D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Закон Авогадро.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Молярный объем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прочитать п.44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F07D7" w:rsidRPr="008F07D7" w:rsidRDefault="008F07D7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РТ с.225-227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F07D7" w:rsidRPr="00653DE1" w:rsidRDefault="008415BE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="008F07D7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8F07D7" w:rsidRPr="00653DE1" w:rsidTr="003A3431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07D7" w:rsidRPr="00653DE1" w:rsidRDefault="008F07D7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B8" w:rsidRPr="00653DE1" w:rsidTr="008F07D7">
        <w:trPr>
          <w:trHeight w:val="3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160797" w:rsidRDefault="003F01B8" w:rsidP="005C50E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7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3F01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А.Твардовский</w:t>
            </w:r>
            <w:proofErr w:type="spellEnd"/>
            <w:r w:rsidRPr="003F01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. Поэма "Василий </w:t>
            </w:r>
            <w:proofErr w:type="spellStart"/>
            <w:r w:rsidRPr="003F01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Тёркин</w:t>
            </w:r>
            <w:proofErr w:type="spellEnd"/>
            <w:r w:rsidRPr="003F01B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Законспектировать  материал учебника стр.136-137</w:t>
            </w:r>
          </w:p>
          <w:p w:rsidR="003F01B8" w:rsidRPr="008F07D7" w:rsidRDefault="008415BE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аудиозапись поэмы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«Василий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Прослушать.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8415BE" w:rsidP="008F0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Стр.161. Вопр.1-2 письменно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F01B8" w:rsidRPr="007C05DF" w:rsidRDefault="003F01B8" w:rsidP="003A3431">
            <w:pPr>
              <w:rPr>
                <w:rFonts w:ascii="Times New Roman" w:hAnsi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"https://drive.google.com/open?id=1vx1TYkXmhMJEjN4W4qOHkoZ8Gg5QpzWdO1j5kzve2xw" \t "_blank" </w:instrText>
            </w:r>
            <w:r>
              <w:fldChar w:fldCharType="separate"/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t>https://drive.google.com/open?id=1vx1TYkXmhMJEjN4W4qOHkoZ8G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lastRenderedPageBreak/>
              <w:t>g5QpzWdO1j5kzve2xw</w:t>
            </w:r>
            <w:r>
              <w:rPr>
                <w:rStyle w:val="a3"/>
                <w:rFonts w:ascii="Arial" w:hAnsi="Arial" w:cs="Arial"/>
                <w:color w:val="005BD1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</w:p>
        </w:tc>
      </w:tr>
      <w:tr w:rsidR="003F01B8" w:rsidRPr="00653DE1" w:rsidTr="008F07D7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 общефизическая подготовка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 посмотреть </w:t>
            </w:r>
            <w:r w:rsidRPr="008F0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https://youtu.be/seL_eGouFv8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https://youtu.be/reI88IvAqxY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https://youtu.be/T3AoJZZEngA</w:t>
              </w:r>
              <w:proofErr w:type="gramStart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7D7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ыполнить данные упражнения по 5-10 раз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 фото или видео выполнения упражнений. Выполнение комплекса ОРУ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F01B8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F01B8" w:rsidRPr="00653DE1" w:rsidTr="003A3431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01B8" w:rsidRPr="00653DE1" w:rsidTr="008F07D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http://www.lbz.ru/metodist/authors/informatika/3/eor8.php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ссылке ищем материал к параграфу 3.5: для повторения просматриваем презентацию по теме, выполняем интерактивный тест по теме Вариант 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прислать фотоотчет по тесту В-2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3F01B8" w:rsidRPr="00653DE1" w:rsidTr="008F07D7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ий проект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Посмотрите </w:t>
            </w:r>
            <w:hyperlink r:id="rId16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https://drive.google.com/open?id=1KbjI5cHkA6nntvD_HGNW8QeZ8m5ldFjG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7" w:history="1">
              <w:r w:rsidRPr="003A40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https://nsportal.ru/shkola/tekhnologiya/library/2015/10/28/proekt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F01B8" w:rsidRPr="008F07D7" w:rsidRDefault="003F01B8" w:rsidP="008F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7D7">
              <w:rPr>
                <w:rFonts w:ascii="Times New Roman" w:hAnsi="Times New Roman" w:cs="Times New Roman"/>
                <w:sz w:val="24"/>
                <w:szCs w:val="24"/>
              </w:rPr>
              <w:t>работа над презентацией проекта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3F01B8" w:rsidRPr="00653DE1" w:rsidRDefault="003F01B8" w:rsidP="003A3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8F07D7" w:rsidRDefault="008F07D7" w:rsidP="008F07D7"/>
    <w:p w:rsidR="008F07D7" w:rsidRDefault="008F07D7" w:rsidP="008F07D7"/>
    <w:p w:rsidR="008F07D7" w:rsidRDefault="008F07D7" w:rsidP="008F07D7"/>
    <w:p w:rsidR="008F07D7" w:rsidRDefault="008F07D7" w:rsidP="008F07D7"/>
    <w:p w:rsidR="002320FB" w:rsidRDefault="008415BE"/>
    <w:sectPr w:rsidR="002320FB" w:rsidSect="00EE4F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D7"/>
    <w:rsid w:val="001E4E59"/>
    <w:rsid w:val="003F01B8"/>
    <w:rsid w:val="008415BE"/>
    <w:rsid w:val="008F07D7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UccWpmG6MI" TargetMode="External"/><Relationship Id="rId12" Type="http://schemas.openxmlformats.org/officeDocument/2006/relationships/hyperlink" Target="https://youtu.be/T3AoJZZEngA" TargetMode="External"/><Relationship Id="rId17" Type="http://schemas.openxmlformats.org/officeDocument/2006/relationships/hyperlink" Target="https://nsportal.ru/shkola/tekhnologiya/library/2015/10/28/proek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KbjI5cHkA6nntvD_HGNW8QeZ8m5ldFj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youtu.be/reI88IvAqxY" TargetMode="External"/><Relationship Id="rId5" Type="http://schemas.openxmlformats.org/officeDocument/2006/relationships/hyperlink" Target="https://youtu.be/VyrOwGlJra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youtu.be/seL_eGouFv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://www.lbz.ru/metodist/authors/informatika/3/eor8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2020-04-23T11:57:00Z</dcterms:created>
  <dcterms:modified xsi:type="dcterms:W3CDTF">2020-04-23T12:51:00Z</dcterms:modified>
</cp:coreProperties>
</file>